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EDA0" w14:textId="2BB31851" w:rsidR="001D2C6F" w:rsidRDefault="00B82895" w:rsidP="00710B14">
      <w:pPr>
        <w:rPr>
          <w:b/>
          <w:u w:val="single"/>
        </w:rPr>
      </w:pPr>
      <w:r>
        <w:rPr>
          <w:b/>
          <w:u w:val="single"/>
        </w:rPr>
        <w:t xml:space="preserve">FAC SIMILE PREVENTIVO </w:t>
      </w:r>
      <w:r w:rsidR="001D2C6F">
        <w:rPr>
          <w:b/>
          <w:u w:val="single"/>
        </w:rPr>
        <w:t xml:space="preserve">A CORREDO ALLEGATO DENOMINATO </w:t>
      </w:r>
      <w:r w:rsidR="001D2C6F" w:rsidRPr="001D2C6F">
        <w:rPr>
          <w:b/>
          <w:u w:val="single"/>
        </w:rPr>
        <w:t>CME05 Richiesta Offerta</w:t>
      </w:r>
      <w:r w:rsidR="001D2C6F">
        <w:rPr>
          <w:b/>
          <w:u w:val="single"/>
        </w:rPr>
        <w:t xml:space="preserve"> </w:t>
      </w:r>
    </w:p>
    <w:p w14:paraId="19A1D984" w14:textId="51CC0DA2" w:rsidR="00710B14" w:rsidRPr="00710B14" w:rsidRDefault="00710B14" w:rsidP="00710B14">
      <w:pPr>
        <w:rPr>
          <w:b/>
          <w:u w:val="single"/>
        </w:rPr>
      </w:pPr>
      <w:r w:rsidRPr="00710B14">
        <w:rPr>
          <w:b/>
          <w:u w:val="single"/>
        </w:rPr>
        <w:t>OFFERTA ECONOMICA PER OFFERTA A PREZZI UNITARI</w:t>
      </w:r>
    </w:p>
    <w:p w14:paraId="712263AF" w14:textId="77777777" w:rsidR="00710B14" w:rsidRPr="00117345" w:rsidRDefault="00710B14" w:rsidP="00710B14">
      <w:pPr>
        <w:rPr>
          <w:b/>
        </w:rPr>
      </w:pPr>
    </w:p>
    <w:p w14:paraId="4F571C65" w14:textId="38A8E5CF" w:rsidR="00710B14" w:rsidRPr="00117345" w:rsidRDefault="00B82895" w:rsidP="00710B14">
      <w:pPr>
        <w:rPr>
          <w:b/>
          <w:highlight w:val="yellow"/>
        </w:rPr>
      </w:pPr>
      <w:r w:rsidRPr="00117345">
        <w:rPr>
          <w:b/>
          <w:highlight w:val="yellow"/>
        </w:rPr>
        <w:t>SI PREGA DI PRESTARE MASSIMA ATTENZIONE PER LA COMPILAZIONE DELL’OFFERTA</w:t>
      </w:r>
    </w:p>
    <w:p w14:paraId="72D6C35C" w14:textId="77777777" w:rsidR="00B82895" w:rsidRPr="00117345" w:rsidRDefault="00B82895" w:rsidP="00B82895">
      <w:pPr>
        <w:rPr>
          <w:b/>
          <w:highlight w:val="yellow"/>
        </w:rPr>
      </w:pPr>
      <w:r w:rsidRPr="00117345">
        <w:rPr>
          <w:b/>
          <w:highlight w:val="yellow"/>
        </w:rPr>
        <w:t>IMPORTO COMPLESSIVO DEI LAVORI:</w:t>
      </w:r>
    </w:p>
    <w:p w14:paraId="34118AE5" w14:textId="77777777" w:rsidR="00B82895" w:rsidRPr="00117345" w:rsidRDefault="00B82895" w:rsidP="00B82895">
      <w:pPr>
        <w:rPr>
          <w:b/>
          <w:highlight w:val="yellow"/>
        </w:rPr>
      </w:pPr>
    </w:p>
    <w:p w14:paraId="200A5161" w14:textId="77777777" w:rsidR="00B82895" w:rsidRPr="00117345" w:rsidRDefault="00B82895" w:rsidP="00B82895">
      <w:pPr>
        <w:rPr>
          <w:b/>
          <w:highlight w:val="yellow"/>
        </w:rPr>
      </w:pPr>
      <w:r w:rsidRPr="00117345">
        <w:rPr>
          <w:b/>
          <w:highlight w:val="yellow"/>
        </w:rPr>
        <w:t xml:space="preserve">€ 140.396,67 dei quali € 2.724,01 per oneri della sicurezza ed € 32.604,43 per costi della manodopera entrambi non soggetti a ribasso ai sensi dell’art. 41, co. 14, del </w:t>
      </w:r>
      <w:proofErr w:type="spellStart"/>
      <w:r w:rsidRPr="00117345">
        <w:rPr>
          <w:b/>
          <w:highlight w:val="yellow"/>
        </w:rPr>
        <w:t>D.Lgs.</w:t>
      </w:r>
      <w:proofErr w:type="spellEnd"/>
      <w:r w:rsidRPr="00117345">
        <w:rPr>
          <w:b/>
          <w:highlight w:val="yellow"/>
        </w:rPr>
        <w:t xml:space="preserve"> n. 36/2023 (e </w:t>
      </w:r>
      <w:proofErr w:type="spellStart"/>
      <w:r w:rsidRPr="00117345">
        <w:rPr>
          <w:b/>
          <w:highlight w:val="yellow"/>
        </w:rPr>
        <w:t>s.m.i.</w:t>
      </w:r>
      <w:proofErr w:type="spellEnd"/>
      <w:r w:rsidRPr="00117345">
        <w:rPr>
          <w:b/>
          <w:highlight w:val="yellow"/>
        </w:rPr>
        <w:t>)</w:t>
      </w:r>
    </w:p>
    <w:p w14:paraId="46E0B614" w14:textId="77777777" w:rsidR="00B82895" w:rsidRPr="00117345" w:rsidRDefault="00B82895" w:rsidP="00B82895">
      <w:pPr>
        <w:rPr>
          <w:b/>
        </w:rPr>
      </w:pPr>
      <w:r w:rsidRPr="00117345">
        <w:rPr>
          <w:b/>
          <w:highlight w:val="yellow"/>
        </w:rPr>
        <w:t>IMPORTO SOGGETTO A RIBASSO:  € 105.068,23.</w:t>
      </w:r>
    </w:p>
    <w:p w14:paraId="42851B47" w14:textId="7E81045A" w:rsidR="00B82895" w:rsidRDefault="00B82895" w:rsidP="00710B14">
      <w:pPr>
        <w:rPr>
          <w:bCs/>
        </w:rPr>
      </w:pPr>
    </w:p>
    <w:p w14:paraId="3690E7E8" w14:textId="701D88D1" w:rsidR="000B7AEC" w:rsidRDefault="000B7AEC" w:rsidP="00710B14">
      <w:pPr>
        <w:rPr>
          <w:bCs/>
        </w:rPr>
      </w:pPr>
    </w:p>
    <w:p w14:paraId="3816BC74" w14:textId="5B4871CD" w:rsidR="000B7AEC" w:rsidRDefault="000B7AEC" w:rsidP="00710B14">
      <w:pPr>
        <w:rPr>
          <w:bCs/>
        </w:rPr>
      </w:pPr>
    </w:p>
    <w:p w14:paraId="0542A024" w14:textId="6806304F" w:rsidR="000B7AEC" w:rsidRDefault="000B7AEC" w:rsidP="00710B14">
      <w:pPr>
        <w:rPr>
          <w:bCs/>
        </w:rPr>
      </w:pPr>
    </w:p>
    <w:p w14:paraId="50783F7C" w14:textId="30284A65" w:rsidR="000B7AEC" w:rsidRDefault="000B7AEC" w:rsidP="00710B14">
      <w:pPr>
        <w:rPr>
          <w:bCs/>
        </w:rPr>
      </w:pPr>
    </w:p>
    <w:p w14:paraId="14BAD012" w14:textId="5DCD1209" w:rsidR="000B7AEC" w:rsidRDefault="000B7AEC" w:rsidP="00710B14">
      <w:pPr>
        <w:rPr>
          <w:bCs/>
        </w:rPr>
      </w:pPr>
    </w:p>
    <w:p w14:paraId="1F39D8C2" w14:textId="093D5D20" w:rsidR="000B7AEC" w:rsidRDefault="000B7AEC" w:rsidP="00710B14">
      <w:pPr>
        <w:rPr>
          <w:bCs/>
        </w:rPr>
      </w:pPr>
    </w:p>
    <w:p w14:paraId="122A5584" w14:textId="7D1F67F7" w:rsidR="000B7AEC" w:rsidRDefault="000B7AEC" w:rsidP="00710B14">
      <w:pPr>
        <w:rPr>
          <w:bCs/>
        </w:rPr>
      </w:pPr>
    </w:p>
    <w:p w14:paraId="38E465B8" w14:textId="2D1F0868" w:rsidR="000B7AEC" w:rsidRDefault="000B7AEC" w:rsidP="00710B14">
      <w:pPr>
        <w:rPr>
          <w:bCs/>
        </w:rPr>
      </w:pPr>
    </w:p>
    <w:p w14:paraId="1A9238FA" w14:textId="76A09553" w:rsidR="000B7AEC" w:rsidRDefault="000B7AEC" w:rsidP="00710B14">
      <w:pPr>
        <w:rPr>
          <w:bCs/>
        </w:rPr>
      </w:pPr>
    </w:p>
    <w:p w14:paraId="098D8E70" w14:textId="169E06C7" w:rsidR="000B7AEC" w:rsidRDefault="000B7AEC" w:rsidP="00710B14">
      <w:pPr>
        <w:rPr>
          <w:bCs/>
        </w:rPr>
      </w:pPr>
    </w:p>
    <w:p w14:paraId="4776BA96" w14:textId="30E0F279" w:rsidR="000B7AEC" w:rsidRDefault="000B7AEC" w:rsidP="00710B14">
      <w:pPr>
        <w:rPr>
          <w:bCs/>
        </w:rPr>
      </w:pPr>
    </w:p>
    <w:p w14:paraId="40C2C79A" w14:textId="0B7028E7" w:rsidR="000B7AEC" w:rsidRDefault="000B7AEC" w:rsidP="00710B14">
      <w:pPr>
        <w:rPr>
          <w:bCs/>
        </w:rPr>
      </w:pPr>
    </w:p>
    <w:p w14:paraId="68DDE41B" w14:textId="2384D6DF" w:rsidR="000B7AEC" w:rsidRDefault="000B7AEC" w:rsidP="00710B14">
      <w:pPr>
        <w:rPr>
          <w:bCs/>
        </w:rPr>
      </w:pPr>
    </w:p>
    <w:p w14:paraId="3A33F48A" w14:textId="76392F91" w:rsidR="000B7AEC" w:rsidRDefault="000B7AEC" w:rsidP="00710B14">
      <w:pPr>
        <w:rPr>
          <w:bCs/>
        </w:rPr>
      </w:pPr>
    </w:p>
    <w:p w14:paraId="0AE2BAED" w14:textId="3729C348" w:rsidR="000B7AEC" w:rsidRDefault="000B7AEC" w:rsidP="00710B14">
      <w:pPr>
        <w:rPr>
          <w:bCs/>
        </w:rPr>
      </w:pPr>
    </w:p>
    <w:p w14:paraId="583568F0" w14:textId="1407997B" w:rsidR="000B7AEC" w:rsidRDefault="000B7AEC" w:rsidP="00710B14">
      <w:pPr>
        <w:rPr>
          <w:bCs/>
        </w:rPr>
      </w:pPr>
    </w:p>
    <w:p w14:paraId="0297B271" w14:textId="10A559B8" w:rsidR="000B7AEC" w:rsidRDefault="000B7AEC" w:rsidP="00710B14">
      <w:pPr>
        <w:rPr>
          <w:bCs/>
        </w:rPr>
      </w:pPr>
    </w:p>
    <w:p w14:paraId="326F91F5" w14:textId="7D3F31A0" w:rsidR="000B7AEC" w:rsidRDefault="000B7AEC" w:rsidP="00710B14">
      <w:pPr>
        <w:rPr>
          <w:bCs/>
        </w:rPr>
      </w:pPr>
    </w:p>
    <w:p w14:paraId="7C5FCE38" w14:textId="0277275E" w:rsidR="000B7AEC" w:rsidRDefault="000B7AEC" w:rsidP="00710B14">
      <w:pPr>
        <w:rPr>
          <w:bCs/>
        </w:rPr>
      </w:pPr>
    </w:p>
    <w:p w14:paraId="302DFFB7" w14:textId="6FB7DCA8" w:rsidR="000B7AEC" w:rsidRDefault="000B7AEC" w:rsidP="00710B14">
      <w:pPr>
        <w:rPr>
          <w:bCs/>
        </w:rPr>
      </w:pPr>
    </w:p>
    <w:p w14:paraId="7B990D51" w14:textId="39A0D908" w:rsidR="000B7AEC" w:rsidRDefault="000B7AEC" w:rsidP="00710B14">
      <w:pPr>
        <w:rPr>
          <w:bCs/>
        </w:rPr>
      </w:pPr>
    </w:p>
    <w:p w14:paraId="6AB2E471" w14:textId="6BF2A967" w:rsidR="000B7AEC" w:rsidRDefault="000B7AEC" w:rsidP="00710B14">
      <w:pPr>
        <w:rPr>
          <w:bCs/>
        </w:rPr>
      </w:pPr>
    </w:p>
    <w:p w14:paraId="5759B2E7" w14:textId="77777777" w:rsidR="000B7AEC" w:rsidRPr="00710B14" w:rsidRDefault="000B7AEC" w:rsidP="00710B14">
      <w:pPr>
        <w:rPr>
          <w:bCs/>
        </w:rPr>
      </w:pPr>
    </w:p>
    <w:p w14:paraId="09CDF7D8" w14:textId="77777777" w:rsidR="00710B14" w:rsidRPr="00710B14" w:rsidRDefault="00710B14" w:rsidP="00710B14">
      <w:r w:rsidRPr="00710B14">
        <w:t xml:space="preserve">LISTA DELLE LAVORAZIONI E FORNITURE PREVISTE PER LA ESECUZIONE </w:t>
      </w:r>
    </w:p>
    <w:p w14:paraId="3DA9C142" w14:textId="77777777" w:rsidR="00710B14" w:rsidRPr="00710B14" w:rsidRDefault="00710B14" w:rsidP="00710B14">
      <w:r w:rsidRPr="00710B14">
        <w:t xml:space="preserve">DEI LAVORI CON DESCRIZIONE COMPLETA DELLE VOCI </w:t>
      </w:r>
    </w:p>
    <w:p w14:paraId="3467C5C3" w14:textId="77777777" w:rsidR="00710B14" w:rsidRPr="00710B14" w:rsidRDefault="00710B14" w:rsidP="00710B14">
      <w:r w:rsidRPr="00710B14">
        <w:t>RELATIVE ALLE LAVORAZIONI</w:t>
      </w:r>
    </w:p>
    <w:p w14:paraId="0C1A99F1" w14:textId="77777777" w:rsidR="00710B14" w:rsidRPr="00710B14" w:rsidRDefault="00710B14" w:rsidP="00710B14"/>
    <w:p w14:paraId="73906CB1" w14:textId="77777777" w:rsidR="00710B14" w:rsidRPr="00710B14" w:rsidRDefault="00710B14" w:rsidP="00710B14"/>
    <w:p w14:paraId="06A6C0B5" w14:textId="77777777" w:rsidR="00710B14" w:rsidRPr="00710B14" w:rsidRDefault="00710B14" w:rsidP="00710B14">
      <w:r w:rsidRPr="00710B14">
        <w:t xml:space="preserve">Lavori di: </w:t>
      </w:r>
      <w:bookmarkStart w:id="0" w:name="Testo60"/>
      <w:r w:rsidRPr="00710B14"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______________________________________________________________________________</w:t>
      </w:r>
      <w:r w:rsidRPr="00710B14">
        <w:fldChar w:fldCharType="end"/>
      </w:r>
      <w:bookmarkEnd w:id="0"/>
    </w:p>
    <w:p w14:paraId="463BA3B7" w14:textId="77777777" w:rsidR="00710B14" w:rsidRPr="00710B14" w:rsidRDefault="00710B14" w:rsidP="00710B14"/>
    <w:p w14:paraId="790473A7" w14:textId="77777777" w:rsidR="00710B14" w:rsidRPr="00710B14" w:rsidRDefault="00710B14" w:rsidP="00710B14"/>
    <w:p w14:paraId="3AD5B525" w14:textId="77777777" w:rsidR="00710B14" w:rsidRPr="00710B14" w:rsidRDefault="00710B14" w:rsidP="00710B14"/>
    <w:p w14:paraId="33932070" w14:textId="77777777" w:rsidR="00710B14" w:rsidRPr="00710B14" w:rsidRDefault="00710B14" w:rsidP="00710B14"/>
    <w:p w14:paraId="2E5033EB" w14:textId="77777777" w:rsidR="00710B14" w:rsidRPr="00710B14" w:rsidRDefault="00710B14" w:rsidP="00710B14">
      <w:r w:rsidRPr="00710B14">
        <w:t xml:space="preserve">lì </w:t>
      </w:r>
      <w:r w:rsidRPr="00710B14">
        <w:rPr>
          <w:bCs/>
        </w:rPr>
        <w:fldChar w:fldCharType="begin">
          <w:ffData>
            <w:name w:val="Testo2"/>
            <w:enabled/>
            <w:calcOnExit w:val="0"/>
            <w:textInput>
              <w:default w:val="__________________"/>
            </w:textInput>
          </w:ffData>
        </w:fldChar>
      </w:r>
      <w:r w:rsidRPr="00710B14">
        <w:rPr>
          <w:bCs/>
        </w:rPr>
        <w:instrText xml:space="preserve"> FORMTEXT </w:instrText>
      </w:r>
      <w:r w:rsidRPr="00710B14">
        <w:rPr>
          <w:bCs/>
        </w:rPr>
      </w:r>
      <w:r w:rsidRPr="00710B14">
        <w:rPr>
          <w:bCs/>
        </w:rPr>
        <w:fldChar w:fldCharType="separate"/>
      </w:r>
      <w:r w:rsidRPr="00710B14">
        <w:rPr>
          <w:bCs/>
        </w:rPr>
        <w:t>__________________</w:t>
      </w:r>
      <w:r w:rsidRPr="00710B14">
        <w:fldChar w:fldCharType="end"/>
      </w:r>
    </w:p>
    <w:p w14:paraId="55E47FEF" w14:textId="77777777" w:rsidR="00710B14" w:rsidRPr="00710B14" w:rsidRDefault="00710B14" w:rsidP="00710B14"/>
    <w:p w14:paraId="3A0CCB31" w14:textId="77777777" w:rsidR="00710B14" w:rsidRPr="00710B14" w:rsidRDefault="00710B14" w:rsidP="00710B14"/>
    <w:p w14:paraId="17DBE8B3" w14:textId="77777777" w:rsidR="00710B14" w:rsidRPr="00710B14" w:rsidRDefault="00710B14" w:rsidP="00710B14"/>
    <w:p w14:paraId="6A7AE2F5" w14:textId="77777777" w:rsidR="00710B14" w:rsidRPr="00710B14" w:rsidRDefault="00710B14" w:rsidP="00710B1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81"/>
      </w:tblGrid>
      <w:tr w:rsidR="00710B14" w:rsidRPr="00710B14" w14:paraId="726F37E3" w14:textId="77777777" w:rsidTr="00710B14">
        <w:tc>
          <w:tcPr>
            <w:tcW w:w="4889" w:type="dxa"/>
            <w:hideMark/>
          </w:tcPr>
          <w:p w14:paraId="4B0BD94F" w14:textId="5056261E" w:rsidR="00710B14" w:rsidRPr="00710B14" w:rsidRDefault="00710B14" w:rsidP="00B82895">
            <w:pPr>
              <w:rPr>
                <w:b/>
              </w:rPr>
            </w:pPr>
          </w:p>
        </w:tc>
        <w:tc>
          <w:tcPr>
            <w:tcW w:w="4889" w:type="dxa"/>
            <w:hideMark/>
          </w:tcPr>
          <w:p w14:paraId="209C937A" w14:textId="77777777" w:rsidR="00710B14" w:rsidRPr="00710B14" w:rsidRDefault="00710B14" w:rsidP="00710B14">
            <w:pPr>
              <w:spacing w:after="160" w:line="259" w:lineRule="auto"/>
              <w:rPr>
                <w:b/>
              </w:rPr>
            </w:pPr>
            <w:r w:rsidRPr="00710B14">
              <w:rPr>
                <w:b/>
              </w:rPr>
              <w:t>L’IMPRESA</w:t>
            </w:r>
          </w:p>
          <w:p w14:paraId="31D278C0" w14:textId="77777777" w:rsidR="00710B14" w:rsidRPr="00710B14" w:rsidRDefault="00710B14" w:rsidP="00710B14">
            <w:pPr>
              <w:spacing w:after="160" w:line="259" w:lineRule="auto"/>
              <w:rPr>
                <w:b/>
              </w:rPr>
            </w:pPr>
            <w:r w:rsidRPr="00710B14">
              <w:rPr>
                <w:b/>
              </w:rPr>
              <w:t>__________________________________________</w:t>
            </w:r>
          </w:p>
        </w:tc>
      </w:tr>
    </w:tbl>
    <w:p w14:paraId="2FBFED03" w14:textId="77777777" w:rsidR="00710B14" w:rsidRPr="00710B14" w:rsidRDefault="00710B14" w:rsidP="00710B14"/>
    <w:p w14:paraId="70F45524" w14:textId="77777777" w:rsidR="00710B14" w:rsidRPr="00710B14" w:rsidRDefault="00710B14" w:rsidP="00710B14">
      <w:r w:rsidRPr="00710B14">
        <w:t xml:space="preserve"> </w:t>
      </w:r>
    </w:p>
    <w:p w14:paraId="68734A1A" w14:textId="77777777" w:rsidR="00710B14" w:rsidRPr="00710B14" w:rsidRDefault="00710B14" w:rsidP="00710B14">
      <w:r w:rsidRPr="00710B1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2747"/>
        <w:gridCol w:w="914"/>
        <w:gridCol w:w="986"/>
        <w:gridCol w:w="974"/>
        <w:gridCol w:w="1546"/>
        <w:gridCol w:w="1286"/>
      </w:tblGrid>
      <w:tr w:rsidR="00710B14" w:rsidRPr="00710B14" w14:paraId="68497CEF" w14:textId="77777777" w:rsidTr="00710B1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362" w14:textId="77777777" w:rsidR="00710B14" w:rsidRPr="00710B14" w:rsidRDefault="00710B14" w:rsidP="00710B14">
            <w:r w:rsidRPr="00710B14">
              <w:lastRenderedPageBreak/>
              <w:br w:type="page"/>
            </w:r>
          </w:p>
          <w:p w14:paraId="42FEBB92" w14:textId="77777777" w:rsidR="00710B14" w:rsidRPr="00710B14" w:rsidRDefault="00710B14" w:rsidP="00710B14">
            <w:r w:rsidRPr="00710B14">
              <w:t>Progressivo</w:t>
            </w:r>
          </w:p>
          <w:p w14:paraId="416EA921" w14:textId="77777777" w:rsidR="00710B14" w:rsidRPr="00710B14" w:rsidRDefault="00710B14" w:rsidP="00710B14"/>
          <w:p w14:paraId="4D5B2FB4" w14:textId="77777777" w:rsidR="00710B14" w:rsidRPr="00710B14" w:rsidRDefault="00710B14" w:rsidP="00710B14">
            <w:r w:rsidRPr="00710B14">
              <w:t>(1)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8A1" w14:textId="77777777" w:rsidR="00710B14" w:rsidRPr="00710B14" w:rsidRDefault="00710B14" w:rsidP="00710B14"/>
          <w:p w14:paraId="018632F9" w14:textId="77777777" w:rsidR="00710B14" w:rsidRPr="00710B14" w:rsidRDefault="00710B14" w:rsidP="00710B14"/>
          <w:p w14:paraId="145E1CB4" w14:textId="77777777" w:rsidR="00710B14" w:rsidRPr="00710B14" w:rsidRDefault="00710B14" w:rsidP="00710B14">
            <w:r w:rsidRPr="00710B14">
              <w:t>Descrizione</w:t>
            </w:r>
          </w:p>
          <w:p w14:paraId="797FD93D" w14:textId="77777777" w:rsidR="00710B14" w:rsidRPr="00710B14" w:rsidRDefault="00710B14" w:rsidP="00710B14"/>
          <w:p w14:paraId="38BDF92D" w14:textId="77777777" w:rsidR="00710B14" w:rsidRPr="00710B14" w:rsidRDefault="00710B14" w:rsidP="00710B14">
            <w:r w:rsidRPr="00710B14">
              <w:t>(2)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6E4" w14:textId="77777777" w:rsidR="00710B14" w:rsidRPr="00710B14" w:rsidRDefault="00710B14" w:rsidP="00710B14"/>
          <w:p w14:paraId="6DCE46F8" w14:textId="77777777" w:rsidR="00710B14" w:rsidRPr="00710B14" w:rsidRDefault="00710B14" w:rsidP="00710B14">
            <w:r w:rsidRPr="00710B14">
              <w:t>Unità</w:t>
            </w:r>
          </w:p>
          <w:p w14:paraId="1D8598E6" w14:textId="77777777" w:rsidR="00710B14" w:rsidRPr="00710B14" w:rsidRDefault="00710B14" w:rsidP="00710B14">
            <w:r w:rsidRPr="00710B14">
              <w:t xml:space="preserve">di misura </w:t>
            </w:r>
          </w:p>
          <w:p w14:paraId="29476C53" w14:textId="77777777" w:rsidR="00710B14" w:rsidRPr="00710B14" w:rsidRDefault="00710B14" w:rsidP="00710B14"/>
          <w:p w14:paraId="34136B8B" w14:textId="77777777" w:rsidR="00710B14" w:rsidRPr="00710B14" w:rsidRDefault="00710B14" w:rsidP="00710B14">
            <w:r w:rsidRPr="00710B14">
              <w:t>(3)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098" w14:textId="77777777" w:rsidR="00710B14" w:rsidRPr="00710B14" w:rsidRDefault="00710B14" w:rsidP="00710B14"/>
          <w:p w14:paraId="027F43E7" w14:textId="77777777" w:rsidR="00710B14" w:rsidRPr="00710B14" w:rsidRDefault="00710B14" w:rsidP="00710B14"/>
          <w:p w14:paraId="675CB1FC" w14:textId="77777777" w:rsidR="00710B14" w:rsidRPr="00710B14" w:rsidRDefault="00710B14" w:rsidP="00710B14">
            <w:r w:rsidRPr="00710B14">
              <w:t>Quantità</w:t>
            </w:r>
          </w:p>
          <w:p w14:paraId="6A24EBCF" w14:textId="77777777" w:rsidR="00710B14" w:rsidRPr="00710B14" w:rsidRDefault="00710B14" w:rsidP="00710B14"/>
          <w:p w14:paraId="25775E2F" w14:textId="77777777" w:rsidR="00710B14" w:rsidRPr="00710B14" w:rsidRDefault="00710B14" w:rsidP="00710B14">
            <w:r w:rsidRPr="00710B14"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FD2" w14:textId="77777777" w:rsidR="00710B14" w:rsidRPr="00710B14" w:rsidRDefault="00710B14" w:rsidP="00710B14"/>
          <w:p w14:paraId="10B717D3" w14:textId="77777777" w:rsidR="00710B14" w:rsidRPr="00710B14" w:rsidRDefault="00710B14" w:rsidP="00710B14">
            <w:r w:rsidRPr="00710B14">
              <w:t xml:space="preserve">Prezzo unitario </w:t>
            </w:r>
          </w:p>
          <w:p w14:paraId="5B19A8EE" w14:textId="77777777" w:rsidR="00710B14" w:rsidRPr="00710B14" w:rsidRDefault="00710B14" w:rsidP="00710B14">
            <w:r w:rsidRPr="00710B14">
              <w:t>in cifre</w:t>
            </w:r>
          </w:p>
          <w:p w14:paraId="0272A3E8" w14:textId="77777777" w:rsidR="00710B14" w:rsidRPr="00710B14" w:rsidRDefault="00710B14" w:rsidP="00710B14">
            <w:r w:rsidRPr="00710B14">
              <w:t>(5)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EE9" w14:textId="77777777" w:rsidR="00710B14" w:rsidRPr="00710B14" w:rsidRDefault="00710B14" w:rsidP="00710B14"/>
          <w:p w14:paraId="3270D9E5" w14:textId="77777777" w:rsidR="00710B14" w:rsidRPr="00710B14" w:rsidRDefault="00710B14" w:rsidP="00710B14">
            <w:r w:rsidRPr="00710B14">
              <w:t xml:space="preserve">Prezzo unitario </w:t>
            </w:r>
          </w:p>
          <w:p w14:paraId="2E63E7FA" w14:textId="77777777" w:rsidR="00710B14" w:rsidRPr="00710B14" w:rsidRDefault="00710B14" w:rsidP="00710B14">
            <w:r w:rsidRPr="00710B14">
              <w:t>in lettere</w:t>
            </w:r>
          </w:p>
          <w:p w14:paraId="49C72016" w14:textId="77777777" w:rsidR="00710B14" w:rsidRPr="00710B14" w:rsidRDefault="00710B14" w:rsidP="00710B14"/>
          <w:p w14:paraId="7726C3A8" w14:textId="77777777" w:rsidR="00710B14" w:rsidRPr="00710B14" w:rsidRDefault="00710B14" w:rsidP="00710B14">
            <w:r w:rsidRPr="00710B14">
              <w:t>(6)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F1CE" w14:textId="77777777" w:rsidR="00710B14" w:rsidRPr="00710B14" w:rsidRDefault="00710B14" w:rsidP="00710B14"/>
          <w:p w14:paraId="4845235C" w14:textId="77777777" w:rsidR="00710B14" w:rsidRPr="00710B14" w:rsidRDefault="00710B14" w:rsidP="00710B14">
            <w:r w:rsidRPr="00710B14">
              <w:t xml:space="preserve">Prodotto </w:t>
            </w:r>
          </w:p>
          <w:p w14:paraId="1F6A4AC1" w14:textId="77777777" w:rsidR="00710B14" w:rsidRPr="00710B14" w:rsidRDefault="00710B14" w:rsidP="00710B14">
            <w:r w:rsidRPr="00710B14">
              <w:t>di 5 x 4</w:t>
            </w:r>
          </w:p>
          <w:p w14:paraId="4BC288C8" w14:textId="77777777" w:rsidR="00710B14" w:rsidRPr="00710B14" w:rsidRDefault="00710B14" w:rsidP="00710B14"/>
          <w:p w14:paraId="0106431E" w14:textId="77777777" w:rsidR="00710B14" w:rsidRPr="00710B14" w:rsidRDefault="00710B14" w:rsidP="00710B14">
            <w:r w:rsidRPr="00710B14">
              <w:t>(7)</w:t>
            </w:r>
          </w:p>
        </w:tc>
      </w:tr>
      <w:tr w:rsidR="00710B14" w:rsidRPr="00710B14" w14:paraId="3C559F66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F04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ADC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507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817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F96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02E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184" w14:textId="77777777" w:rsidR="00710B14" w:rsidRPr="00710B14" w:rsidRDefault="00710B14" w:rsidP="00710B14"/>
        </w:tc>
      </w:tr>
      <w:tr w:rsidR="00710B14" w:rsidRPr="00710B14" w14:paraId="4279ECCD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99B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912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89B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FD2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923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195B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247" w14:textId="77777777" w:rsidR="00710B14" w:rsidRPr="00710B14" w:rsidRDefault="00710B14" w:rsidP="00710B14"/>
        </w:tc>
      </w:tr>
      <w:tr w:rsidR="00710B14" w:rsidRPr="00710B14" w14:paraId="4E82115B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99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F87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FC1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46B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688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1B9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C763" w14:textId="77777777" w:rsidR="00710B14" w:rsidRPr="00710B14" w:rsidRDefault="00710B14" w:rsidP="00710B14"/>
        </w:tc>
      </w:tr>
      <w:tr w:rsidR="00710B14" w:rsidRPr="00710B14" w14:paraId="530C06F0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BB94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FB5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ECF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ECAF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C56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543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2E6" w14:textId="77777777" w:rsidR="00710B14" w:rsidRPr="00710B14" w:rsidRDefault="00710B14" w:rsidP="00710B14"/>
        </w:tc>
      </w:tr>
      <w:tr w:rsidR="00710B14" w:rsidRPr="00710B14" w14:paraId="25D12823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6AC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406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538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36B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40D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AF2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FAF" w14:textId="77777777" w:rsidR="00710B14" w:rsidRPr="00710B14" w:rsidRDefault="00710B14" w:rsidP="00710B14"/>
        </w:tc>
      </w:tr>
      <w:tr w:rsidR="00710B14" w:rsidRPr="00710B14" w14:paraId="10300271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F34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B97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055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ABA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5FFB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C26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355" w14:textId="77777777" w:rsidR="00710B14" w:rsidRPr="00710B14" w:rsidRDefault="00710B14" w:rsidP="00710B14"/>
        </w:tc>
      </w:tr>
      <w:tr w:rsidR="00710B14" w:rsidRPr="00710B14" w14:paraId="66829360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6585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6933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0C1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A92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9B2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AE9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22E" w14:textId="77777777" w:rsidR="00710B14" w:rsidRPr="00710B14" w:rsidRDefault="00710B14" w:rsidP="00710B14"/>
        </w:tc>
      </w:tr>
      <w:tr w:rsidR="00710B14" w:rsidRPr="00710B14" w14:paraId="70467C6C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B82C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31D9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EB5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D87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43D7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2E1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9F49" w14:textId="77777777" w:rsidR="00710B14" w:rsidRPr="00710B14" w:rsidRDefault="00710B14" w:rsidP="00710B14"/>
        </w:tc>
      </w:tr>
      <w:tr w:rsidR="00710B14" w:rsidRPr="00710B14" w14:paraId="65EA1BB6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152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AD1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093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990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210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71A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1BE" w14:textId="77777777" w:rsidR="00710B14" w:rsidRPr="00710B14" w:rsidRDefault="00710B14" w:rsidP="00710B14"/>
        </w:tc>
      </w:tr>
      <w:tr w:rsidR="00710B14" w:rsidRPr="00710B14" w14:paraId="011DCDB2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FCF8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D7E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E17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E0CF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57D7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9A5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747" w14:textId="77777777" w:rsidR="00710B14" w:rsidRPr="00710B14" w:rsidRDefault="00710B14" w:rsidP="00710B14"/>
        </w:tc>
      </w:tr>
      <w:tr w:rsidR="00710B14" w:rsidRPr="00710B14" w14:paraId="2FDA2666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367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A09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54C6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109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FB2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8F1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81E" w14:textId="77777777" w:rsidR="00710B14" w:rsidRPr="00710B14" w:rsidRDefault="00710B14" w:rsidP="00710B14"/>
        </w:tc>
      </w:tr>
      <w:tr w:rsidR="00710B14" w:rsidRPr="00710B14" w14:paraId="55505364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62D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55C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B4E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0B14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CEF6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542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26A" w14:textId="77777777" w:rsidR="00710B14" w:rsidRPr="00710B14" w:rsidRDefault="00710B14" w:rsidP="00710B14"/>
        </w:tc>
      </w:tr>
      <w:tr w:rsidR="00710B14" w:rsidRPr="00710B14" w14:paraId="34182DEF" w14:textId="77777777" w:rsidTr="00710B14">
        <w:trPr>
          <w:trHeight w:val="5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6BA" w14:textId="77777777" w:rsidR="00710B14" w:rsidRPr="00710B14" w:rsidRDefault="00710B14" w:rsidP="00710B14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76A" w14:textId="77777777" w:rsidR="00710B14" w:rsidRPr="00710B14" w:rsidRDefault="00710B14" w:rsidP="00710B14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00B" w14:textId="77777777" w:rsidR="00710B14" w:rsidRPr="00710B14" w:rsidRDefault="00710B14" w:rsidP="00710B1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00" w14:textId="77777777" w:rsidR="00710B14" w:rsidRPr="00710B14" w:rsidRDefault="00710B14" w:rsidP="00710B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213" w14:textId="77777777" w:rsidR="00710B14" w:rsidRPr="00710B14" w:rsidRDefault="00710B14" w:rsidP="00710B14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FDC" w14:textId="77777777" w:rsidR="00710B14" w:rsidRPr="00710B14" w:rsidRDefault="00710B14" w:rsidP="00710B1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429" w14:textId="77777777" w:rsidR="00710B14" w:rsidRPr="00710B14" w:rsidRDefault="00710B14" w:rsidP="00710B14"/>
        </w:tc>
      </w:tr>
    </w:tbl>
    <w:p w14:paraId="1EA6F907" w14:textId="77777777" w:rsidR="00710B14" w:rsidRPr="00710B14" w:rsidRDefault="00710B14" w:rsidP="00710B14"/>
    <w:p w14:paraId="06AC34CC" w14:textId="77777777" w:rsidR="00710B14" w:rsidRPr="00710B14" w:rsidRDefault="00710B14" w:rsidP="00710B14">
      <w:r w:rsidRPr="00710B14">
        <w:t>Prezzo offerto per le opere a corpo €</w:t>
      </w:r>
    </w:p>
    <w:p w14:paraId="177232E1" w14:textId="77777777" w:rsidR="00710B14" w:rsidRPr="00710B14" w:rsidRDefault="00710B14" w:rsidP="00710B14">
      <w:r w:rsidRPr="00710B14">
        <w:t xml:space="preserve">(in cifre) </w:t>
      </w:r>
      <w:bookmarkStart w:id="1" w:name="Testo61"/>
      <w:r w:rsidRPr="00710B14">
        <w:fldChar w:fldCharType="begin">
          <w:ffData>
            <w:name w:val="Testo61"/>
            <w:enabled/>
            <w:calcOnExit w:val="0"/>
            <w:textInput>
              <w:default w:val="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</w:t>
      </w:r>
      <w:r w:rsidRPr="00710B14">
        <w:fldChar w:fldCharType="end"/>
      </w:r>
      <w:bookmarkEnd w:id="1"/>
    </w:p>
    <w:p w14:paraId="1316A121" w14:textId="77777777" w:rsidR="00710B14" w:rsidRPr="00710B14" w:rsidRDefault="00710B14" w:rsidP="00710B14">
      <w:r w:rsidRPr="00710B14">
        <w:t xml:space="preserve">(in lettere) </w:t>
      </w:r>
      <w:bookmarkStart w:id="2" w:name="Testo62"/>
      <w:r w:rsidRPr="00710B14">
        <w:fldChar w:fldCharType="begin">
          <w:ffData>
            <w:name w:val="Testo62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______________________________________________________________________________</w:t>
      </w:r>
      <w:r w:rsidRPr="00710B14">
        <w:fldChar w:fldCharType="end"/>
      </w:r>
      <w:bookmarkEnd w:id="2"/>
    </w:p>
    <w:p w14:paraId="66303C16" w14:textId="77777777" w:rsidR="00710B14" w:rsidRPr="00710B14" w:rsidRDefault="00710B14" w:rsidP="00710B14">
      <w:r w:rsidRPr="00710B14">
        <w:t xml:space="preserve">Prezzo offerto per le opere a misura € </w:t>
      </w:r>
    </w:p>
    <w:p w14:paraId="637E14AC" w14:textId="77777777" w:rsidR="00710B14" w:rsidRPr="00710B14" w:rsidRDefault="00710B14" w:rsidP="00710B14">
      <w:r w:rsidRPr="00710B14">
        <w:t xml:space="preserve">(in cifre) </w:t>
      </w:r>
      <w:r w:rsidRPr="00710B14">
        <w:fldChar w:fldCharType="begin">
          <w:ffData>
            <w:name w:val="Testo61"/>
            <w:enabled/>
            <w:calcOnExit w:val="0"/>
            <w:textInput>
              <w:default w:val="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</w:t>
      </w:r>
      <w:r w:rsidRPr="00710B14">
        <w:fldChar w:fldCharType="end"/>
      </w:r>
    </w:p>
    <w:p w14:paraId="76EBEDE9" w14:textId="77777777" w:rsidR="00710B14" w:rsidRPr="00710B14" w:rsidRDefault="00710B14" w:rsidP="00710B14">
      <w:r w:rsidRPr="00710B14">
        <w:t xml:space="preserve">(in lettere) </w:t>
      </w:r>
      <w:r w:rsidRPr="00710B14">
        <w:fldChar w:fldCharType="begin">
          <w:ffData>
            <w:name w:val="Testo62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______________________________________________________________________________</w:t>
      </w:r>
      <w:r w:rsidRPr="00710B14">
        <w:fldChar w:fldCharType="end"/>
      </w:r>
    </w:p>
    <w:p w14:paraId="54130545" w14:textId="77777777" w:rsidR="00710B14" w:rsidRPr="00710B14" w:rsidRDefault="00710B14" w:rsidP="00710B14">
      <w:r w:rsidRPr="00710B14">
        <w:t>Prezzo complessivo per le opere a corpo e a misura €</w:t>
      </w:r>
    </w:p>
    <w:p w14:paraId="78BE0B32" w14:textId="77777777" w:rsidR="00710B14" w:rsidRPr="00710B14" w:rsidRDefault="00710B14" w:rsidP="00710B14">
      <w:r w:rsidRPr="00710B14">
        <w:t xml:space="preserve">(in cifre) </w:t>
      </w:r>
      <w:r w:rsidRPr="00710B14">
        <w:fldChar w:fldCharType="begin">
          <w:ffData>
            <w:name w:val="Testo61"/>
            <w:enabled/>
            <w:calcOnExit w:val="0"/>
            <w:textInput>
              <w:default w:val="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</w:t>
      </w:r>
      <w:r w:rsidRPr="00710B14">
        <w:fldChar w:fldCharType="end"/>
      </w:r>
    </w:p>
    <w:p w14:paraId="2DC062EB" w14:textId="77777777" w:rsidR="00710B14" w:rsidRPr="00710B14" w:rsidRDefault="00710B14" w:rsidP="00710B14">
      <w:r w:rsidRPr="00710B14">
        <w:lastRenderedPageBreak/>
        <w:t xml:space="preserve">(in lettere) </w:t>
      </w:r>
      <w:r w:rsidRPr="00710B14">
        <w:fldChar w:fldCharType="begin">
          <w:ffData>
            <w:name w:val="Testo62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______________________________________________________________________________</w:t>
      </w:r>
      <w:r w:rsidRPr="00710B14">
        <w:fldChar w:fldCharType="end"/>
      </w:r>
    </w:p>
    <w:p w14:paraId="489F9E9F" w14:textId="77777777" w:rsidR="00710B14" w:rsidRPr="00710B14" w:rsidRDefault="00710B14" w:rsidP="00710B14">
      <w:r w:rsidRPr="00710B14">
        <w:t xml:space="preserve">Ribasso percentuale rispetto al prezzo posto a base di gara per le opere a corpo e a misura </w:t>
      </w:r>
    </w:p>
    <w:p w14:paraId="2E951E04" w14:textId="77777777" w:rsidR="00710B14" w:rsidRPr="00710B14" w:rsidRDefault="00710B14" w:rsidP="00710B14">
      <w:r w:rsidRPr="00710B14">
        <w:t xml:space="preserve">(in cifre) </w:t>
      </w:r>
      <w:r w:rsidRPr="00710B14">
        <w:fldChar w:fldCharType="begin">
          <w:ffData>
            <w:name w:val="Testo61"/>
            <w:enabled/>
            <w:calcOnExit w:val="0"/>
            <w:textInput>
              <w:default w:val="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</w:t>
      </w:r>
      <w:r w:rsidRPr="00710B14">
        <w:fldChar w:fldCharType="end"/>
      </w:r>
    </w:p>
    <w:p w14:paraId="29AD5AA4" w14:textId="77777777" w:rsidR="00710B14" w:rsidRPr="00710B14" w:rsidRDefault="00710B14" w:rsidP="00710B14">
      <w:r w:rsidRPr="00710B14">
        <w:t xml:space="preserve">(in lettere) </w:t>
      </w:r>
      <w:r w:rsidRPr="00710B14">
        <w:fldChar w:fldCharType="begin">
          <w:ffData>
            <w:name w:val="Testo62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______________________________________________________________________________</w:t>
      </w:r>
      <w:r w:rsidRPr="00710B14">
        <w:fldChar w:fldCharType="end"/>
      </w:r>
    </w:p>
    <w:p w14:paraId="1751376C" w14:textId="77777777" w:rsidR="00B82895" w:rsidRDefault="00B82895" w:rsidP="00710B14"/>
    <w:p w14:paraId="7A7B2196" w14:textId="10B8A9A7" w:rsidR="00710B14" w:rsidRPr="00710B14" w:rsidRDefault="00710B14" w:rsidP="00710B14">
      <w:r w:rsidRPr="00710B14">
        <w:t xml:space="preserve">Oneri per la sicurezza (non soggetti a ribasso d’asta) € </w:t>
      </w:r>
      <w:r w:rsidR="00B82895" w:rsidRPr="00B82895">
        <w:t xml:space="preserve"> 2.724,01</w:t>
      </w:r>
    </w:p>
    <w:p w14:paraId="6C8135CA" w14:textId="77777777" w:rsidR="00710B14" w:rsidRPr="00710B14" w:rsidRDefault="00710B14" w:rsidP="00710B14">
      <w:pPr>
        <w:rPr>
          <w:b/>
          <w:bCs/>
        </w:rPr>
      </w:pPr>
      <w:bookmarkStart w:id="3" w:name="_Hlk137410130"/>
      <w:r w:rsidRPr="00710B14">
        <w:rPr>
          <w:b/>
          <w:bCs/>
        </w:rPr>
        <w:t xml:space="preserve">N.B.: In caso di discordanza tra quanto indicato in cifre e quanto indicato in lettere, prevarrà l’indicazione in lettere e non sarà ammessa alcuna rettifica ai valori offerti non essendo considerato errore materiale (cfr. art. 101, co. 4, </w:t>
      </w:r>
      <w:proofErr w:type="spellStart"/>
      <w:r w:rsidRPr="00710B14">
        <w:rPr>
          <w:b/>
          <w:bCs/>
        </w:rPr>
        <w:t>D.Lgs.</w:t>
      </w:r>
      <w:proofErr w:type="spellEnd"/>
      <w:r w:rsidRPr="00710B14">
        <w:rPr>
          <w:b/>
          <w:bCs/>
        </w:rPr>
        <w:t xml:space="preserve"> n. 36/2023).</w:t>
      </w:r>
    </w:p>
    <w:bookmarkEnd w:id="3"/>
    <w:p w14:paraId="33F96671" w14:textId="43EBEE10" w:rsidR="00710B14" w:rsidRPr="00710B14" w:rsidRDefault="00710B14" w:rsidP="00710B14">
      <w:pPr>
        <w:rPr>
          <w:bCs/>
        </w:rPr>
      </w:pPr>
      <w:r w:rsidRPr="00710B14">
        <w:rPr>
          <w:bCs/>
        </w:rPr>
        <w:t xml:space="preserve">La ditta, ai sensi dell’art. 108, co. 9, del </w:t>
      </w:r>
      <w:proofErr w:type="spellStart"/>
      <w:r w:rsidRPr="00710B14">
        <w:rPr>
          <w:bCs/>
        </w:rPr>
        <w:t>D.Lgs.</w:t>
      </w:r>
      <w:proofErr w:type="spellEnd"/>
      <w:r w:rsidRPr="00710B14">
        <w:rPr>
          <w:bCs/>
        </w:rPr>
        <w:t xml:space="preserve"> n. 36/2023 (e </w:t>
      </w:r>
      <w:proofErr w:type="spellStart"/>
      <w:r w:rsidRPr="00710B14">
        <w:rPr>
          <w:bCs/>
        </w:rPr>
        <w:t>s.m.i.</w:t>
      </w:r>
      <w:proofErr w:type="spellEnd"/>
      <w:r w:rsidRPr="00710B14">
        <w:rPr>
          <w:bCs/>
        </w:rPr>
        <w:t xml:space="preserve">), indica, a pena di esclusione, quali propri costi della manodopera la somma di </w:t>
      </w:r>
      <w:r w:rsidRPr="00710B14">
        <w:t xml:space="preserve"> </w:t>
      </w:r>
      <w:r w:rsidR="00B82895" w:rsidRPr="00B82895">
        <w:t xml:space="preserve">€ 32.604,43 </w:t>
      </w:r>
      <w:r w:rsidRPr="00710B14">
        <w:rPr>
          <w:bCs/>
        </w:rPr>
        <w:t xml:space="preserve">(in lettere </w:t>
      </w:r>
      <w:r w:rsidRPr="00710B14"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</w:t>
      </w:r>
      <w:r w:rsidRPr="00710B14">
        <w:fldChar w:fldCharType="end"/>
      </w:r>
      <w:r w:rsidRPr="00710B14">
        <w:rPr>
          <w:bCs/>
        </w:rPr>
        <w:t xml:space="preserve">) propri oneri aziendali per l’adempimento delle disposizioni in materia di salute e sicurezza sui luoghi di lavoro la somma di </w:t>
      </w:r>
      <w:r w:rsidRPr="00710B14">
        <w:t xml:space="preserve">€ </w:t>
      </w:r>
      <w:r w:rsidRPr="00710B14"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</w:t>
      </w:r>
      <w:r w:rsidRPr="00710B14">
        <w:fldChar w:fldCharType="end"/>
      </w:r>
      <w:r w:rsidRPr="00710B14">
        <w:rPr>
          <w:bCs/>
        </w:rPr>
        <w:t xml:space="preserve"> (in lettere </w:t>
      </w:r>
      <w:r w:rsidRPr="00710B14"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____________________________________________</w:t>
      </w:r>
      <w:r w:rsidRPr="00710B14">
        <w:fldChar w:fldCharType="end"/>
      </w:r>
      <w:r w:rsidRPr="00710B14">
        <w:rPr>
          <w:bCs/>
        </w:rPr>
        <w:t>).</w:t>
      </w:r>
    </w:p>
    <w:p w14:paraId="01DBD1CC" w14:textId="77777777" w:rsidR="00710B14" w:rsidRPr="00710B14" w:rsidRDefault="00710B14" w:rsidP="00710B14">
      <w:pPr>
        <w:rPr>
          <w:b/>
        </w:rPr>
      </w:pPr>
    </w:p>
    <w:p w14:paraId="690C434B" w14:textId="77777777" w:rsidR="00710B14" w:rsidRPr="00710B14" w:rsidRDefault="00710B14" w:rsidP="00710B14">
      <w:r w:rsidRPr="00710B14">
        <w:t xml:space="preserve">lì </w:t>
      </w:r>
      <w:bookmarkStart w:id="4" w:name="Testo63"/>
      <w:r w:rsidRPr="00710B14">
        <w:fldChar w:fldCharType="begin">
          <w:ffData>
            <w:name w:val="Testo63"/>
            <w:enabled/>
            <w:calcOnExit w:val="0"/>
            <w:textInput>
              <w:default w:val="__________________"/>
            </w:textInput>
          </w:ffData>
        </w:fldChar>
      </w:r>
      <w:r w:rsidRPr="00710B14">
        <w:instrText xml:space="preserve"> FORMTEXT </w:instrText>
      </w:r>
      <w:r w:rsidRPr="00710B14">
        <w:fldChar w:fldCharType="separate"/>
      </w:r>
      <w:r w:rsidRPr="00710B14">
        <w:t>__________________</w:t>
      </w:r>
      <w:r w:rsidRPr="00710B14">
        <w:fldChar w:fldCharType="end"/>
      </w:r>
      <w:bookmarkEnd w:id="4"/>
    </w:p>
    <w:p w14:paraId="167E7954" w14:textId="77777777" w:rsidR="00710B14" w:rsidRPr="00710B14" w:rsidRDefault="00710B14" w:rsidP="00710B14"/>
    <w:p w14:paraId="0D015746" w14:textId="77777777" w:rsidR="00710B14" w:rsidRPr="00710B14" w:rsidRDefault="00710B14" w:rsidP="00710B1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81"/>
      </w:tblGrid>
      <w:tr w:rsidR="00710B14" w:rsidRPr="00710B14" w14:paraId="41D67BD7" w14:textId="77777777" w:rsidTr="00710B14">
        <w:tc>
          <w:tcPr>
            <w:tcW w:w="4889" w:type="dxa"/>
            <w:hideMark/>
          </w:tcPr>
          <w:p w14:paraId="7DF08CE0" w14:textId="3EC948C4" w:rsidR="00710B14" w:rsidRPr="00710B14" w:rsidRDefault="00710B14" w:rsidP="00B82895">
            <w:pPr>
              <w:rPr>
                <w:b/>
              </w:rPr>
            </w:pPr>
          </w:p>
        </w:tc>
        <w:tc>
          <w:tcPr>
            <w:tcW w:w="4889" w:type="dxa"/>
            <w:hideMark/>
          </w:tcPr>
          <w:p w14:paraId="10596843" w14:textId="77777777" w:rsidR="00710B14" w:rsidRPr="00710B14" w:rsidRDefault="00710B14" w:rsidP="00710B14">
            <w:pPr>
              <w:spacing w:after="160" w:line="259" w:lineRule="auto"/>
              <w:rPr>
                <w:b/>
              </w:rPr>
            </w:pPr>
            <w:r w:rsidRPr="00710B14">
              <w:rPr>
                <w:b/>
              </w:rPr>
              <w:t>L’IMPRESA</w:t>
            </w:r>
          </w:p>
          <w:p w14:paraId="5101819E" w14:textId="77777777" w:rsidR="00710B14" w:rsidRPr="00710B14" w:rsidRDefault="00710B14" w:rsidP="00710B14">
            <w:pPr>
              <w:spacing w:after="160" w:line="259" w:lineRule="auto"/>
              <w:rPr>
                <w:b/>
              </w:rPr>
            </w:pPr>
            <w:r w:rsidRPr="00710B14">
              <w:rPr>
                <w:b/>
              </w:rPr>
              <w:t>__________________________________________</w:t>
            </w:r>
          </w:p>
        </w:tc>
      </w:tr>
    </w:tbl>
    <w:p w14:paraId="5C59C118" w14:textId="77777777" w:rsidR="00710B14" w:rsidRPr="00710B14" w:rsidRDefault="00710B14" w:rsidP="00710B14"/>
    <w:p w14:paraId="1F78D69C" w14:textId="77777777" w:rsidR="000A2DD7" w:rsidRDefault="000A2DD7"/>
    <w:sectPr w:rsidR="000A2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4"/>
    <w:rsid w:val="000A2DD7"/>
    <w:rsid w:val="000B7AEC"/>
    <w:rsid w:val="00117345"/>
    <w:rsid w:val="001D2C6F"/>
    <w:rsid w:val="00492EF5"/>
    <w:rsid w:val="00710B14"/>
    <w:rsid w:val="00774DC2"/>
    <w:rsid w:val="00B82895"/>
    <w:rsid w:val="00D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0151"/>
  <w15:chartTrackingRefBased/>
  <w15:docId w15:val="{FE500D53-3277-4A41-810F-A6287F7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Cembalo</dc:creator>
  <cp:keywords/>
  <dc:description/>
  <cp:lastModifiedBy>Cristina Cembalo</cp:lastModifiedBy>
  <cp:revision>8</cp:revision>
  <dcterms:created xsi:type="dcterms:W3CDTF">2025-02-06T10:21:00Z</dcterms:created>
  <dcterms:modified xsi:type="dcterms:W3CDTF">2025-04-07T08:55:00Z</dcterms:modified>
</cp:coreProperties>
</file>